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22A" w:rsidP="79518D4F" w:rsidRDefault="0075622A" w14:paraId="2353BF71" w14:textId="3E2DFD1A">
      <w:pPr>
        <w:pStyle w:val="Default"/>
        <w:rPr>
          <w:rStyle w:val="Hyperlink"/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none"/>
        </w:rPr>
      </w:pPr>
      <w:r w:rsidRPr="79518D4F" w:rsidR="3F6CC79F">
        <w:rPr>
          <w:rStyle w:val="Hyperlink"/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none"/>
        </w:rPr>
        <w:t xml:space="preserve">Aanmeldformulier voor Groos </w:t>
      </w:r>
      <w:r w:rsidRPr="79518D4F" w:rsidR="106CFAEC">
        <w:rPr>
          <w:rStyle w:val="Hyperlink"/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none"/>
        </w:rPr>
        <w:t xml:space="preserve">lichte </w:t>
      </w:r>
      <w:r w:rsidRPr="79518D4F" w:rsidR="3F6CC79F">
        <w:rPr>
          <w:rStyle w:val="Hyperlink"/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none"/>
        </w:rPr>
        <w:t>opvoed</w:t>
      </w:r>
      <w:r w:rsidRPr="79518D4F" w:rsidR="5DEC03FB">
        <w:rPr>
          <w:rStyle w:val="Hyperlink"/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none"/>
        </w:rPr>
        <w:t>ondersteuning.</w:t>
      </w:r>
    </w:p>
    <w:p w:rsidRPr="003C1906" w:rsidR="00777852" w:rsidP="00B02A20" w:rsidRDefault="00B02A20" w14:paraId="27398C9A" w14:textId="288603B0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3C1906">
        <w:rPr>
          <w:rFonts w:asciiTheme="minorHAnsi" w:hAnsiTheme="minorHAnsi"/>
          <w:color w:val="FF8AD8"/>
          <w:sz w:val="24"/>
          <w:szCs w:val="24"/>
        </w:rPr>
        <w:t xml:space="preserve">Persoonsgegevens </w:t>
      </w:r>
      <w:r w:rsidRPr="003C1906" w:rsidR="00B536EE">
        <w:rPr>
          <w:rFonts w:asciiTheme="minorHAnsi" w:hAnsiTheme="minorHAnsi"/>
          <w:color w:val="FF8AD8"/>
          <w:sz w:val="24"/>
          <w:szCs w:val="24"/>
        </w:rPr>
        <w:t>cliënt</w:t>
      </w:r>
      <w:r w:rsidRPr="003C1906" w:rsidR="00240DEA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581C4" w:sz="4" w:space="0"/>
          <w:insideV w:val="single" w:color="2581C4" w:sz="4" w:space="0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Pr="00FC4DE0" w:rsidR="002B2FD0" w:rsidTr="003C1906" w14:paraId="650E7848" w14:textId="77777777">
        <w:trPr>
          <w:trHeight w:val="454"/>
        </w:trPr>
        <w:tc>
          <w:tcPr>
            <w:tcW w:w="2238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FC4DE0" w:rsidR="002B2FD0" w:rsidP="00CB60FA" w:rsidRDefault="002B2FD0" w14:paraId="25C6E83E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2B2FD0" w:rsidR="002B2FD0" w:rsidP="00CB60FA" w:rsidRDefault="002B2FD0" w14:paraId="5AC86A0A" w14:textId="6AB43CC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1:</w:t>
            </w:r>
          </w:p>
        </w:tc>
        <w:tc>
          <w:tcPr>
            <w:tcW w:w="3927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2B2FD0" w:rsidR="002B2FD0" w:rsidP="00CB60FA" w:rsidRDefault="002B2FD0" w14:paraId="5598E177" w14:textId="4412C14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B2FD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Ouder 2:</w:t>
            </w:r>
          </w:p>
        </w:tc>
      </w:tr>
      <w:tr w:rsidRPr="003C1906" w:rsidR="002B2FD0" w:rsidTr="003C1906" w14:paraId="25BBF5BD" w14:textId="1DF47847">
        <w:trPr>
          <w:trHeight w:val="454"/>
        </w:trPr>
        <w:tc>
          <w:tcPr>
            <w:tcW w:w="2238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65D3AAE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0450AAFA" w14:textId="7E87AD8F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46B70ED0" w14:textId="31374E93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2B2FD0" w:rsidTr="003C1906" w14:paraId="55A7B2A2" w14:textId="77C0254A">
        <w:trPr>
          <w:trHeight w:val="454"/>
        </w:trPr>
        <w:tc>
          <w:tcPr>
            <w:tcW w:w="2238" w:type="dxa"/>
            <w:tcBorders>
              <w:top w:val="single" w:color="2581C4" w:sz="4" w:space="0"/>
            </w:tcBorders>
            <w:shd w:val="clear" w:color="auto" w:fill="auto"/>
          </w:tcPr>
          <w:p w:rsidRPr="003C1906" w:rsidR="002B2FD0" w:rsidP="002B2FD0" w:rsidRDefault="002B2FD0" w14:paraId="36CF20FD" w14:textId="04D7BDE8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3927" w:type="dxa"/>
            <w:tcBorders>
              <w:top w:val="single" w:color="2581C4" w:sz="4" w:space="0"/>
            </w:tcBorders>
            <w:shd w:val="clear" w:color="auto" w:fill="auto"/>
          </w:tcPr>
          <w:p w:rsidRPr="003C1906" w:rsidR="002B2FD0" w:rsidP="002B2FD0" w:rsidRDefault="002B2FD0" w14:paraId="43314EC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color="2581C4" w:sz="4" w:space="0"/>
            </w:tcBorders>
            <w:shd w:val="clear" w:color="auto" w:fill="auto"/>
          </w:tcPr>
          <w:p w:rsidRPr="003C1906" w:rsidR="002B2FD0" w:rsidP="002B2FD0" w:rsidRDefault="002B2FD0" w14:paraId="21637F05" w14:textId="31CE39C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2B2FD0" w:rsidTr="003C1906" w14:paraId="72DD6F20" w14:textId="010CB577">
        <w:trPr>
          <w:trHeight w:val="454"/>
        </w:trPr>
        <w:tc>
          <w:tcPr>
            <w:tcW w:w="2238" w:type="dxa"/>
            <w:shd w:val="clear" w:color="auto" w:fill="auto"/>
          </w:tcPr>
          <w:p w:rsidRPr="003C1906" w:rsidR="002B2FD0" w:rsidP="002B2FD0" w:rsidRDefault="002B2FD0" w14:paraId="1D7CCD3E" w14:textId="2E155E84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Woonplaats:</w:t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57DA759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5F9A571E" w14:textId="4F8BD2CC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2B2FD0" w:rsidTr="003C1906" w14:paraId="21A6396E" w14:textId="3F0CFF47">
        <w:trPr>
          <w:trHeight w:val="454"/>
        </w:trPr>
        <w:tc>
          <w:tcPr>
            <w:tcW w:w="2238" w:type="dxa"/>
            <w:shd w:val="clear" w:color="auto" w:fill="auto"/>
          </w:tcPr>
          <w:p w:rsidRPr="003C1906" w:rsidR="002B2FD0" w:rsidP="002B2FD0" w:rsidRDefault="002B2FD0" w14:paraId="33FD1FF4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Telefoonnummer:</w:t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10BF9AE7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70AA22E1" w14:textId="4222C2D6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2B2FD0" w:rsidTr="003C1906" w14:paraId="74ACC99A" w14:textId="4A08F4A5">
        <w:trPr>
          <w:trHeight w:val="454"/>
        </w:trPr>
        <w:tc>
          <w:tcPr>
            <w:tcW w:w="2238" w:type="dxa"/>
            <w:shd w:val="clear" w:color="auto" w:fill="auto"/>
          </w:tcPr>
          <w:p w:rsidRPr="003C1906" w:rsidR="002B2FD0" w:rsidP="002B2FD0" w:rsidRDefault="002B2FD0" w14:paraId="00F5FC91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77E704B7" w14:textId="1BBD61A2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Pr="003C1906" w:rsidR="002B2FD0" w:rsidP="002B2FD0" w:rsidRDefault="002B2FD0" w14:paraId="549E2ECA" w14:textId="4A9966B4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2B2FD0" w:rsidTr="003C1906" w14:paraId="36DE6FA4" w14:textId="5375D4D9">
        <w:trPr>
          <w:trHeight w:val="416"/>
        </w:trPr>
        <w:tc>
          <w:tcPr>
            <w:tcW w:w="2238" w:type="dxa"/>
            <w:tcBorders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29759205" w14:textId="22510DD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Geboortedatum:</w:t>
            </w:r>
          </w:p>
        </w:tc>
        <w:tc>
          <w:tcPr>
            <w:tcW w:w="3927" w:type="dxa"/>
            <w:tcBorders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1E6F8217" w14:textId="2D2AD4A3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color="2581C4" w:sz="4" w:space="0"/>
            </w:tcBorders>
            <w:shd w:val="clear" w:color="auto" w:fill="auto"/>
          </w:tcPr>
          <w:p w:rsidRPr="003C1906" w:rsidR="002B2FD0" w:rsidP="002B2FD0" w:rsidRDefault="002B2FD0" w14:paraId="6A735E06" w14:textId="7A05F4DC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Pr="003C1906" w:rsidR="00610147" w:rsidP="00610147" w:rsidRDefault="00610147" w14:paraId="2961D1C3" w14:textId="3C806AF5">
      <w:pPr>
        <w:pStyle w:val="Kop1"/>
        <w:rPr>
          <w:rFonts w:asciiTheme="minorHAnsi" w:hAnsiTheme="minorHAnsi"/>
          <w:sz w:val="24"/>
          <w:szCs w:val="24"/>
        </w:rPr>
      </w:pPr>
    </w:p>
    <w:p w:rsidRPr="003C1906" w:rsidR="00610147" w:rsidP="00610147" w:rsidRDefault="00610147" w14:paraId="25941CCF" w14:textId="45BE1D30">
      <w:pPr>
        <w:rPr>
          <w:rFonts w:asciiTheme="minorHAnsi" w:hAnsiTheme="minorHAnsi" w:cstheme="minorHAnsi"/>
          <w:b/>
          <w:bCs/>
          <w:color w:val="FF8AD8"/>
        </w:rPr>
      </w:pPr>
      <w:r w:rsidRPr="003C1906">
        <w:rPr>
          <w:rFonts w:asciiTheme="minorHAnsi" w:hAnsiTheme="minorHAnsi" w:cstheme="minorHAnsi"/>
          <w:b/>
          <w:bCs/>
          <w:color w:val="FF8AD8"/>
        </w:rPr>
        <w:t>Gegevens aanmelder</w:t>
      </w:r>
      <w:r w:rsidRPr="003C1906" w:rsidR="003C1906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581C4" w:sz="4" w:space="0"/>
          <w:insideV w:val="single" w:color="2581C4" w:sz="4" w:space="0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Pr="003C1906" w:rsidR="00610147" w:rsidTr="003C1906" w14:paraId="51AA36DD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</w:tcPr>
          <w:p w:rsidRPr="003C1906" w:rsidR="00610147" w:rsidP="00252BF5" w:rsidRDefault="00610147" w14:paraId="28B8FCAF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Voornaam:</w:t>
            </w:r>
          </w:p>
        </w:tc>
        <w:tc>
          <w:tcPr>
            <w:tcW w:w="6944" w:type="dxa"/>
            <w:tcBorders>
              <w:top w:val="single" w:color="2581C4" w:sz="4" w:space="0"/>
              <w:bottom w:val="single" w:color="2581C4" w:sz="4" w:space="0"/>
            </w:tcBorders>
          </w:tcPr>
          <w:p w:rsidRPr="003C1906" w:rsidR="00610147" w:rsidP="00252BF5" w:rsidRDefault="00610147" w14:paraId="5BC28D0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610147" w:rsidTr="003C1906" w14:paraId="12ADFCD6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</w:tcPr>
          <w:p w:rsidRPr="003C1906" w:rsidR="00610147" w:rsidP="00252BF5" w:rsidRDefault="00610147" w14:paraId="0A07A1E4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944" w:type="dxa"/>
            <w:tcBorders>
              <w:top w:val="single" w:color="2581C4" w:sz="4" w:space="0"/>
            </w:tcBorders>
          </w:tcPr>
          <w:p w:rsidRPr="003C1906" w:rsidR="00610147" w:rsidP="00252BF5" w:rsidRDefault="00610147" w14:paraId="61DA66FE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610147" w:rsidTr="003C1906" w14:paraId="03413F53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</w:tcPr>
          <w:p w:rsidRPr="003C1906" w:rsidR="00610147" w:rsidP="00610147" w:rsidRDefault="00610147" w14:paraId="47F4A96D" w14:textId="225D2AA0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944" w:type="dxa"/>
            <w:tcBorders>
              <w:top w:val="single" w:color="2581C4" w:sz="4" w:space="0"/>
            </w:tcBorders>
          </w:tcPr>
          <w:p w:rsidRPr="003C1906" w:rsidR="00610147" w:rsidP="00610147" w:rsidRDefault="00610147" w14:paraId="1014A66C" w14:textId="3F2AEE9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610147" w:rsidTr="003C1906" w14:paraId="40BCAA79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</w:tcPr>
          <w:p w:rsidRPr="003C1906" w:rsidR="00610147" w:rsidP="00610147" w:rsidRDefault="00610147" w14:paraId="12A53E44" w14:textId="562561FE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944" w:type="dxa"/>
            <w:tcBorders>
              <w:top w:val="single" w:color="2581C4" w:sz="4" w:space="0"/>
            </w:tcBorders>
          </w:tcPr>
          <w:p w:rsidRPr="003C1906" w:rsidR="00610147" w:rsidP="00610147" w:rsidRDefault="00610147" w14:paraId="685284C7" w14:textId="6D0F97FA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610147" w:rsidTr="003C1906" w14:paraId="491878F1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</w:tcPr>
          <w:p w:rsidRPr="003C1906" w:rsidR="00610147" w:rsidP="00610147" w:rsidRDefault="00610147" w14:paraId="37C95A0F" w14:textId="12F5D754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Pr="003C1906" w:rsidR="00D3752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944" w:type="dxa"/>
            <w:tcBorders>
              <w:top w:val="single" w:color="2581C4" w:sz="4" w:space="0"/>
            </w:tcBorders>
          </w:tcPr>
          <w:p w:rsidRPr="003C1906" w:rsidR="00610147" w:rsidP="00610147" w:rsidRDefault="00610147" w14:paraId="4290D3C1" w14:textId="0A464776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Pr="003C1906" w:rsidR="0075622A" w:rsidP="0075622A" w:rsidRDefault="0075622A" w14:paraId="6D3ED781" w14:textId="77777777"/>
    <w:p w:rsidRPr="003C1906" w:rsidR="00777852" w:rsidP="00777852" w:rsidRDefault="0030182B" w14:paraId="230F2B4B" w14:textId="2972922E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3C1906">
        <w:rPr>
          <w:rFonts w:asciiTheme="minorHAnsi" w:hAnsiTheme="minorHAnsi"/>
          <w:color w:val="FF8AD8"/>
          <w:sz w:val="24"/>
          <w:szCs w:val="24"/>
        </w:rPr>
        <w:t xml:space="preserve">Gegevens </w:t>
      </w:r>
      <w:r w:rsidRPr="003C1906" w:rsidR="00B220D1">
        <w:rPr>
          <w:rFonts w:asciiTheme="minorHAnsi" w:hAnsiTheme="minorHAnsi"/>
          <w:color w:val="FF8AD8"/>
          <w:sz w:val="24"/>
          <w:szCs w:val="24"/>
        </w:rPr>
        <w:t>betrokken hulpverlener</w:t>
      </w:r>
      <w:r w:rsidRPr="003C1906">
        <w:rPr>
          <w:rFonts w:asciiTheme="minorHAnsi" w:hAnsiTheme="minorHAnsi"/>
          <w:color w:val="FF8AD8"/>
          <w:sz w:val="24"/>
          <w:szCs w:val="24"/>
        </w:rPr>
        <w:t xml:space="preserve"> (indien van toepassing)</w:t>
      </w:r>
      <w:r w:rsidRPr="003C1906" w:rsidR="003C1906"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581C4" w:sz="4" w:space="0"/>
          <w:insideV w:val="single" w:color="2581C4" w:sz="4" w:space="0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824"/>
      </w:tblGrid>
      <w:tr w:rsidRPr="003C1906" w:rsidR="00777852" w:rsidTr="79518D4F" w14:paraId="76642D35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  <w:bottom w:val="single" w:color="2581C4" w:sz="4" w:space="0"/>
            </w:tcBorders>
            <w:shd w:val="clear" w:color="auto" w:fill="auto"/>
            <w:tcMar/>
          </w:tcPr>
          <w:p w:rsidRPr="003C1906" w:rsidR="00777852" w:rsidP="00CB60FA" w:rsidRDefault="00D71EB8" w14:paraId="17FCB3FD" w14:textId="52FCD9AD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7824" w:type="dxa"/>
            <w:tcBorders>
              <w:top w:val="single" w:color="2581C4" w:sz="4" w:space="0"/>
              <w:bottom w:val="single" w:color="2581C4" w:sz="4" w:space="0"/>
            </w:tcBorders>
            <w:tcMar/>
          </w:tcPr>
          <w:p w:rsidRPr="003C1906" w:rsidR="00777852" w:rsidP="00CB60FA" w:rsidRDefault="00777852" w14:paraId="5491BF4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D71EB8" w:rsidTr="79518D4F" w14:paraId="15CD5E12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  <w:tcMar/>
          </w:tcPr>
          <w:p w:rsidRPr="003C1906" w:rsidR="00D71EB8" w:rsidP="00D71EB8" w:rsidRDefault="00D71EB8" w14:paraId="7C273459" w14:textId="5C4E3DE5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Functie:</w:t>
            </w:r>
          </w:p>
        </w:tc>
        <w:tc>
          <w:tcPr>
            <w:tcW w:w="7824" w:type="dxa"/>
            <w:tcBorders>
              <w:top w:val="single" w:color="2581C4" w:sz="4" w:space="0"/>
            </w:tcBorders>
            <w:tcMar/>
          </w:tcPr>
          <w:p w:rsidRPr="003C1906" w:rsidR="00D71EB8" w:rsidP="00D71EB8" w:rsidRDefault="00D71EB8" w14:paraId="07104255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3C1906" w:rsidR="00D71EB8" w:rsidTr="79518D4F" w14:paraId="129109F5" w14:textId="77777777">
        <w:trPr>
          <w:trHeight w:val="454"/>
        </w:trPr>
        <w:tc>
          <w:tcPr>
            <w:tcW w:w="2268" w:type="dxa"/>
            <w:tcBorders>
              <w:top w:val="single" w:color="2581C4" w:sz="4" w:space="0"/>
            </w:tcBorders>
            <w:shd w:val="clear" w:color="auto" w:fill="auto"/>
            <w:tcMar/>
          </w:tcPr>
          <w:p w:rsidRPr="003C1906" w:rsidR="00D71EB8" w:rsidP="00D71EB8" w:rsidRDefault="00D71EB8" w14:paraId="27ECE35F" w14:textId="40A954EE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Hulpverleningsinstantie</w:t>
            </w:r>
          </w:p>
        </w:tc>
        <w:tc>
          <w:tcPr>
            <w:tcW w:w="7824" w:type="dxa"/>
            <w:tcBorders>
              <w:top w:val="single" w:color="2581C4" w:sz="4" w:space="0"/>
            </w:tcBorders>
            <w:tcMar/>
          </w:tcPr>
          <w:p w:rsidRPr="003C1906" w:rsidR="00D71EB8" w:rsidP="00D71EB8" w:rsidRDefault="00D71EB8" w14:paraId="45DB8BDA" w14:textId="25218E4F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Pr="00FC4DE0" w:rsidR="00777852" w:rsidTr="79518D4F" w14:paraId="269562BC" w14:textId="77777777">
        <w:trPr>
          <w:trHeight w:val="454"/>
        </w:trPr>
        <w:tc>
          <w:tcPr>
            <w:tcW w:w="2268" w:type="dxa"/>
            <w:tcBorders>
              <w:bottom w:val="single" w:color="2581C4" w:sz="4" w:space="0"/>
            </w:tcBorders>
            <w:shd w:val="clear" w:color="auto" w:fill="auto"/>
            <w:tcMar/>
          </w:tcPr>
          <w:p w:rsidRPr="003C1906" w:rsidR="002B2FD0" w:rsidP="00CB60FA" w:rsidRDefault="00B220D1" w14:paraId="7BFFE06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t>Contactgegevens</w:t>
            </w:r>
            <w:r w:rsidRPr="003C1906" w:rsidR="00D71EB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Pr="003C1906" w:rsidR="00777852" w:rsidP="79518D4F" w:rsidRDefault="00B220D1" w14:paraId="6D6BDAE4" w14:textId="5A6E8CE5">
            <w:pP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79518D4F" w:rsidR="00B220D1">
              <w:rPr>
                <w:rFonts w:ascii="Calibri" w:hAnsi="Calibri" w:asciiTheme="minorAscii" w:hAnsiTheme="minorAscii"/>
                <w:sz w:val="22"/>
                <w:szCs w:val="22"/>
              </w:rPr>
              <w:t>(</w:t>
            </w:r>
            <w:r w:rsidRPr="79518D4F" w:rsidR="6BE3E522">
              <w:rPr>
                <w:rFonts w:ascii="Calibri" w:hAnsi="Calibri" w:asciiTheme="minorAscii" w:hAnsiTheme="minorAscii"/>
                <w:sz w:val="22"/>
                <w:szCs w:val="22"/>
              </w:rPr>
              <w:t>e-</w:t>
            </w:r>
            <w:r w:rsidRPr="79518D4F" w:rsidR="00B220D1">
              <w:rPr>
                <w:rFonts w:ascii="Calibri" w:hAnsi="Calibri" w:asciiTheme="minorAscii" w:hAnsiTheme="minorAscii"/>
                <w:sz w:val="22"/>
                <w:szCs w:val="22"/>
              </w:rPr>
              <w:t>mailadres</w:t>
            </w:r>
            <w:r w:rsidRPr="79518D4F" w:rsidR="00B220D1">
              <w:rPr>
                <w:rFonts w:ascii="Calibri" w:hAnsi="Calibri" w:asciiTheme="minorAscii" w:hAnsiTheme="minorAscii"/>
                <w:sz w:val="22"/>
                <w:szCs w:val="22"/>
              </w:rPr>
              <w:t xml:space="preserve">, werkdagen, </w:t>
            </w:r>
            <w:proofErr w:type="spellStart"/>
            <w:r w:rsidRPr="79518D4F" w:rsidR="00B220D1">
              <w:rPr>
                <w:rFonts w:ascii="Calibri" w:hAnsi="Calibri" w:asciiTheme="minorAscii" w:hAnsiTheme="minorAscii"/>
                <w:sz w:val="22"/>
                <w:szCs w:val="22"/>
              </w:rPr>
              <w:t>etc</w:t>
            </w:r>
            <w:proofErr w:type="spellEnd"/>
            <w:r w:rsidRPr="79518D4F" w:rsidR="00B220D1">
              <w:rPr>
                <w:rFonts w:ascii="Calibri" w:hAnsi="Calibri" w:asciiTheme="minorAscii" w:hAnsiTheme="minorAscii"/>
                <w:sz w:val="22"/>
                <w:szCs w:val="22"/>
              </w:rPr>
              <w:t>)</w:t>
            </w:r>
          </w:p>
        </w:tc>
        <w:tc>
          <w:tcPr>
            <w:tcW w:w="7824" w:type="dxa"/>
            <w:tcBorders>
              <w:bottom w:val="single" w:color="2581C4" w:sz="4" w:space="0"/>
            </w:tcBorders>
            <w:tcMar/>
          </w:tcPr>
          <w:p w:rsidRPr="00FC4DE0" w:rsidR="00777852" w:rsidP="00CB60FA" w:rsidRDefault="00777852" w14:paraId="5DB93E3C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3C19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C19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C1906">
              <w:rPr>
                <w:rFonts w:asciiTheme="minorHAnsi" w:hAnsiTheme="minorHAnsi"/>
                <w:sz w:val="22"/>
                <w:szCs w:val="22"/>
              </w:rPr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C1906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C190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5622A" w:rsidP="00B220D1" w:rsidRDefault="0075622A" w14:paraId="4D4CD2D2" w14:textId="4C37080B"/>
    <w:p w:rsidR="00D37526" w:rsidP="00B220D1" w:rsidRDefault="00D37526" w14:paraId="763C7817" w14:textId="66E10C2A"/>
    <w:p w:rsidR="00D71EB8" w:rsidP="00C75624" w:rsidRDefault="00D71EB8" w14:paraId="40BBEDB9" w14:textId="77777777">
      <w:pPr>
        <w:pStyle w:val="Default"/>
        <w:rPr>
          <w:rFonts w:asciiTheme="minorHAnsi" w:hAnsiTheme="minorHAnsi"/>
          <w:sz w:val="22"/>
          <w:szCs w:val="22"/>
        </w:rPr>
      </w:pPr>
    </w:p>
    <w:p w:rsidR="003174EC" w:rsidP="79518D4F" w:rsidRDefault="003174EC" w14:paraId="7BA831AD" w14:textId="0E424336" w14:noSpellErr="1">
      <w:pPr>
        <w:pStyle w:val="Default"/>
        <w:rPr>
          <w:rFonts w:ascii="Calibri" w:hAnsi="Calibri" w:asciiTheme="minorAscii" w:hAnsiTheme="minorAscii"/>
          <w:sz w:val="22"/>
          <w:szCs w:val="22"/>
        </w:rPr>
      </w:pPr>
    </w:p>
    <w:p w:rsidR="79518D4F" w:rsidP="79518D4F" w:rsidRDefault="79518D4F" w14:paraId="693C9D58" w14:textId="3002EBD1">
      <w:pPr>
        <w:pStyle w:val="Default"/>
        <w:rPr>
          <w:rFonts w:ascii="Calibri" w:hAnsi="Calibri" w:asciiTheme="minorAscii" w:hAnsiTheme="minorAscii"/>
          <w:sz w:val="22"/>
          <w:szCs w:val="22"/>
        </w:rPr>
      </w:pPr>
    </w:p>
    <w:p w:rsidR="79518D4F" w:rsidP="79518D4F" w:rsidRDefault="79518D4F" w14:paraId="00B4A126" w14:textId="11AE5AC6">
      <w:pPr>
        <w:pStyle w:val="Default"/>
        <w:rPr>
          <w:rFonts w:ascii="Calibri" w:hAnsi="Calibri" w:asciiTheme="minorAscii" w:hAnsiTheme="minorAscii"/>
          <w:sz w:val="22"/>
          <w:szCs w:val="22"/>
        </w:rPr>
      </w:pPr>
    </w:p>
    <w:p w:rsidRPr="00586086" w:rsidR="009A7A7A" w:rsidP="00C75624" w:rsidRDefault="009A7A7A" w14:paraId="1F19191B" w14:textId="5A51A377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:rsidRPr="00586086" w:rsidR="00342C15" w:rsidP="00906314" w:rsidRDefault="00342C15" w14:paraId="539B844D" w14:textId="33C3F756">
      <w:pPr>
        <w:pStyle w:val="Default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 xml:space="preserve">Wat is de huidige situatie? </w:t>
      </w:r>
    </w:p>
    <w:p w:rsidRPr="003C1906" w:rsidR="00342C15" w:rsidP="003C1906" w:rsidRDefault="00342C15" w14:paraId="102F5232" w14:textId="77777777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Pr="003C1906" w:rsidR="00342C15" w:rsidP="003C1906" w:rsidRDefault="00342C15" w14:paraId="08F900AC" w14:textId="5C052623">
      <w:pPr>
        <w:pStyle w:val="Default"/>
        <w:rPr>
          <w:rFonts w:asciiTheme="minorHAnsi" w:hAnsiTheme="minorHAnsi"/>
          <w:sz w:val="22"/>
          <w:szCs w:val="22"/>
        </w:rPr>
      </w:pPr>
    </w:p>
    <w:p w:rsidRPr="003C1906" w:rsidR="00F10F53" w:rsidP="003C1906" w:rsidRDefault="00F10F53" w14:paraId="4C94FF48" w14:textId="77777777">
      <w:pPr>
        <w:pStyle w:val="Default"/>
        <w:rPr>
          <w:rFonts w:asciiTheme="minorHAnsi" w:hAnsiTheme="minorHAnsi"/>
          <w:sz w:val="22"/>
          <w:szCs w:val="22"/>
        </w:rPr>
      </w:pPr>
    </w:p>
    <w:p w:rsidRPr="00586086" w:rsidR="00F10F53" w:rsidP="00906314" w:rsidRDefault="00F10F53" w14:paraId="72ED4CE1" w14:textId="77777777">
      <w:pPr>
        <w:pStyle w:val="Default"/>
        <w:pBdr>
          <w:top w:val="single" w:color="auto" w:sz="4" w:space="1"/>
          <w:left w:val="single" w:color="auto" w:sz="4" w:space="0"/>
          <w:bottom w:val="single" w:color="auto" w:sz="4" w:space="0"/>
          <w:right w:val="single" w:color="auto" w:sz="4" w:space="4"/>
        </w:pBdr>
        <w:rPr>
          <w:rFonts w:asciiTheme="minorHAnsi" w:hAnsiTheme="minorHAnsi"/>
          <w:color w:val="FF8AD8"/>
          <w:sz w:val="22"/>
          <w:szCs w:val="22"/>
        </w:rPr>
      </w:pPr>
      <w:r w:rsidRPr="00586086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:rsidRPr="003C1906" w:rsidR="00F10F53" w:rsidP="003C1906" w:rsidRDefault="00F10F53" w14:paraId="14AB35AC" w14:textId="77777777">
      <w:pPr>
        <w:autoSpaceDE w:val="0"/>
        <w:autoSpaceDN w:val="0"/>
        <w:adjustRightInd w:val="0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Pr="003C1906" w:rsidR="00F10F53" w:rsidP="003C1906" w:rsidRDefault="00F10F53" w14:paraId="0736CA8D" w14:textId="77777777">
      <w:pPr>
        <w:rPr>
          <w:rFonts w:asciiTheme="minorHAnsi" w:hAnsiTheme="minorHAnsi"/>
        </w:rPr>
      </w:pPr>
    </w:p>
    <w:p w:rsidRPr="00586086" w:rsidR="00342C15" w:rsidP="003C1906" w:rsidRDefault="00342C15" w14:paraId="3E74B910" w14:textId="77777777">
      <w:pPr>
        <w:pStyle w:val="Default"/>
        <w:rPr>
          <w:rFonts w:asciiTheme="minorHAnsi" w:hAnsiTheme="minorHAnsi"/>
          <w:color w:val="FF8AD8"/>
          <w:sz w:val="22"/>
          <w:szCs w:val="22"/>
        </w:rPr>
      </w:pPr>
    </w:p>
    <w:p w:rsidRPr="00586086" w:rsidR="00342C15" w:rsidP="003C1906" w:rsidRDefault="00342C15" w14:paraId="3EAFFE21" w14:textId="7777777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/>
          <w:color w:val="FF8AD8"/>
          <w:sz w:val="22"/>
          <w:szCs w:val="22"/>
        </w:rPr>
      </w:pPr>
      <w:r w:rsidRPr="79518D4F" w:rsidR="00342C15">
        <w:rPr>
          <w:rFonts w:ascii="Calibri" w:hAnsi="Calibri" w:asciiTheme="minorAscii" w:hAnsiTheme="minorAscii"/>
          <w:color w:val="FF8AD8"/>
          <w:sz w:val="22"/>
          <w:szCs w:val="22"/>
        </w:rPr>
        <w:t>Hoe is het contact tussen de ouders onderling?</w:t>
      </w:r>
    </w:p>
    <w:p w:rsidR="79518D4F" w:rsidP="79518D4F" w:rsidRDefault="79518D4F" w14:paraId="494F1BD4" w14:textId="63B08C87">
      <w:pPr>
        <w:pStyle w:val="Default"/>
        <w:rPr>
          <w:rFonts w:ascii="Calibri" w:hAnsi="Calibri" w:asciiTheme="minorAscii" w:hAnsiTheme="minorAscii"/>
          <w:color w:val="FF8AD8"/>
          <w:sz w:val="22"/>
          <w:szCs w:val="22"/>
        </w:rPr>
      </w:pPr>
    </w:p>
    <w:p w:rsidR="79518D4F" w:rsidP="79518D4F" w:rsidRDefault="79518D4F" w14:paraId="1E3F74AB" w14:textId="7506EEC3">
      <w:pPr>
        <w:pStyle w:val="Default"/>
        <w:rPr>
          <w:rFonts w:ascii="Calibri" w:hAnsi="Calibri" w:asciiTheme="minorAscii" w:hAnsiTheme="minorAscii"/>
          <w:color w:val="FF8AD8"/>
          <w:sz w:val="22"/>
          <w:szCs w:val="22"/>
        </w:rPr>
      </w:pPr>
    </w:p>
    <w:p w:rsidR="2EFB3206" w:rsidP="79518D4F" w:rsidRDefault="2EFB3206" w14:paraId="0E95EF7C" w14:textId="61387746">
      <w:pPr>
        <w:pStyle w:val="Default"/>
        <w:rPr>
          <w:rFonts w:ascii="Calibri" w:hAnsi="Calibri" w:asciiTheme="minorAscii" w:hAnsiTheme="minorAscii"/>
          <w:color w:val="FF8AD8"/>
          <w:sz w:val="22"/>
          <w:szCs w:val="22"/>
        </w:rPr>
      </w:pPr>
      <w:r w:rsidRPr="79518D4F" w:rsidR="2EFB3206">
        <w:rPr>
          <w:rFonts w:ascii="Calibri" w:hAnsi="Calibri" w:asciiTheme="minorAscii" w:hAnsiTheme="minorAscii"/>
          <w:color w:val="FF8AD8"/>
          <w:sz w:val="22"/>
          <w:szCs w:val="22"/>
        </w:rPr>
        <w:t xml:space="preserve">Kunt u omschrijven wat u </w:t>
      </w:r>
      <w:r w:rsidRPr="79518D4F" w:rsidR="616555AB">
        <w:rPr>
          <w:rFonts w:ascii="Calibri" w:hAnsi="Calibri" w:asciiTheme="minorAscii" w:hAnsiTheme="minorAscii"/>
          <w:color w:val="FF8AD8"/>
          <w:sz w:val="22"/>
          <w:szCs w:val="22"/>
        </w:rPr>
        <w:t>vraag is t.a.v. de opvoeding?</w:t>
      </w:r>
    </w:p>
    <w:p w:rsidR="79518D4F" w:rsidP="79518D4F" w:rsidRDefault="79518D4F" w14:paraId="020199D3" w14:textId="20077429">
      <w:pPr>
        <w:pStyle w:val="Default"/>
        <w:rPr>
          <w:rFonts w:ascii="Calibri" w:hAnsi="Calibri" w:asciiTheme="minorAscii" w:hAnsiTheme="minorAscii"/>
          <w:color w:val="FF8AD8"/>
          <w:sz w:val="22"/>
          <w:szCs w:val="22"/>
        </w:rPr>
      </w:pPr>
    </w:p>
    <w:p w:rsidRPr="003C1906" w:rsidR="00342C15" w:rsidP="79518D4F" w:rsidRDefault="00342C15" w14:textId="77777777" w14:paraId="3A0F19ED" w14:noSpellErr="1">
      <w:pPr>
        <w:autoSpaceDE w:val="0"/>
        <w:autoSpaceDN w:val="0"/>
        <w:adjustRightInd w:val="0"/>
        <w:rPr>
          <w:rFonts w:ascii="Calibri" w:hAnsi="Calibri" w:asciiTheme="minorAscii" w:hAnsiTheme="minorAscii"/>
        </w:rPr>
      </w:pPr>
      <w:r w:rsidRPr="79518D4F">
        <w:rPr>
          <w:rFonts w:ascii="Calibri" w:hAnsi="Calibri" w:asciiTheme="minorAscii" w:hAnsiTheme="minorAsci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79518D4F">
        <w:rPr>
          <w:rFonts w:ascii="Calibri" w:hAnsi="Calibri" w:asciiTheme="minorAscii" w:hAnsiTheme="minorAscii"/>
        </w:rPr>
        <w:instrText xml:space="preserve"> FORMTEXT </w:instrText>
      </w:r>
      <w:r w:rsidRPr="003C1906">
        <w:rPr>
          <w:rFonts w:asciiTheme="minorHAnsi" w:hAnsiTheme="minorHAnsi"/>
        </w:rPr>
      </w:r>
      <w:r w:rsidRPr="79518D4F">
        <w:rPr>
          <w:rFonts w:ascii="Calibri" w:hAnsi="Calibri" w:asciiTheme="minorAscii" w:hAnsiTheme="minorAscii"/>
        </w:rPr>
        <w:fldChar w:fldCharType="separate"/>
      </w:r>
      <w:r w:rsidRPr="79518D4F" w:rsidR="00342C15">
        <w:rPr>
          <w:rFonts w:ascii="Calibri" w:hAnsi="Calibri" w:asciiTheme="minorAscii" w:hAnsiTheme="minorAscii"/>
          <w:noProof/>
        </w:rPr>
        <w:t>&lt;klik hier en typ de tekst&gt;</w:t>
      </w:r>
      <w:r w:rsidRPr="79518D4F">
        <w:rPr>
          <w:rFonts w:ascii="Calibri" w:hAnsi="Calibri" w:asciiTheme="minorAscii" w:hAnsiTheme="minorAscii"/>
        </w:rPr>
        <w:fldChar w:fldCharType="end"/>
      </w:r>
    </w:p>
    <w:p w:rsidRPr="00586086" w:rsidR="00F10F53" w:rsidP="79518D4F" w:rsidRDefault="00F10F53" w14:paraId="00CFF0C4" w14:textId="77777777" w14:noSpellErr="1">
      <w:pPr>
        <w:autoSpaceDE w:val="0"/>
        <w:autoSpaceDN w:val="0"/>
        <w:adjustRightInd w:val="0"/>
        <w:rPr>
          <w:rFonts w:ascii="Calibri" w:hAnsi="Calibri" w:asciiTheme="minorAscii" w:hAnsiTheme="minorAscii"/>
          <w:color w:val="FF8AD8"/>
        </w:rPr>
      </w:pPr>
    </w:p>
    <w:p w:rsidR="0076E9AC" w:rsidP="79518D4F" w:rsidRDefault="0076E9AC" w14:paraId="47472495" w14:textId="1E237712">
      <w:pPr>
        <w:pStyle w:val="Standaard"/>
        <w:rPr>
          <w:rFonts w:ascii="Calibri" w:hAnsi="Calibri" w:asciiTheme="minorAscii" w:hAnsiTheme="minorAscii"/>
          <w:color w:val="FF8AD8"/>
        </w:rPr>
      </w:pPr>
      <w:r w:rsidRPr="79518D4F" w:rsidR="0076E9AC">
        <w:rPr>
          <w:rFonts w:ascii="Calibri" w:hAnsi="Calibri" w:asciiTheme="minorAscii" w:hAnsiTheme="minorAscii"/>
          <w:color w:val="FF8AD8"/>
        </w:rPr>
        <w:t>Waar zou u mee geholpen zijn?</w:t>
      </w:r>
    </w:p>
    <w:p w:rsidR="79518D4F" w:rsidP="79518D4F" w:rsidRDefault="79518D4F" w14:paraId="3789D833" w14:textId="4EAF2105">
      <w:pPr>
        <w:pStyle w:val="Standaard"/>
        <w:rPr>
          <w:rFonts w:ascii="Calibri" w:hAnsi="Calibri" w:asciiTheme="minorAscii" w:hAnsiTheme="minorAscii"/>
          <w:color w:val="FF8AD8"/>
        </w:rPr>
      </w:pPr>
    </w:p>
    <w:p w:rsidRPr="003C1906" w:rsidR="00D71EB8" w:rsidP="003C1906" w:rsidRDefault="00D71EB8" w14:paraId="07FC3E12" w14:textId="77777777">
      <w:pPr>
        <w:rPr>
          <w:rFonts w:asciiTheme="minorHAnsi" w:hAnsiTheme="minorHAnsi"/>
        </w:rPr>
      </w:pPr>
    </w:p>
    <w:p w:rsidRPr="00586086" w:rsidR="00D71EB8" w:rsidP="79518D4F" w:rsidRDefault="00D71EB8" w14:paraId="7C983310" w14:textId="79FFF087">
      <w:pPr>
        <w:pStyle w:val="Default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Calibri" w:hAnsi="Calibri" w:asciiTheme="minorAscii" w:hAnsiTheme="minorAscii"/>
          <w:color w:val="FF8AD8"/>
          <w:sz w:val="22"/>
          <w:szCs w:val="22"/>
        </w:rPr>
      </w:pPr>
      <w:r w:rsidRPr="79518D4F" w:rsidR="00D71EB8">
        <w:rPr>
          <w:rFonts w:ascii="Calibri" w:hAnsi="Calibri" w:asciiTheme="minorAscii" w:hAnsiTheme="minorAscii"/>
          <w:color w:val="FF8AD8"/>
          <w:sz w:val="22"/>
          <w:szCs w:val="22"/>
        </w:rPr>
        <w:t>Zijn er nog andere hulporganisaties betrokken</w:t>
      </w:r>
      <w:r w:rsidRPr="79518D4F" w:rsidR="20FD35A9">
        <w:rPr>
          <w:rFonts w:ascii="Calibri" w:hAnsi="Calibri" w:asciiTheme="minorAscii" w:hAnsiTheme="minorAscii"/>
          <w:color w:val="FF8AD8"/>
          <w:sz w:val="22"/>
          <w:szCs w:val="22"/>
        </w:rPr>
        <w:t xml:space="preserve"> of heeft u eerder opvoedondersteuning gehad</w:t>
      </w:r>
      <w:r w:rsidRPr="79518D4F" w:rsidR="00D71EB8">
        <w:rPr>
          <w:rFonts w:ascii="Calibri" w:hAnsi="Calibri" w:asciiTheme="minorAscii" w:hAnsiTheme="minorAscii"/>
          <w:color w:val="FF8AD8"/>
          <w:sz w:val="22"/>
          <w:szCs w:val="22"/>
        </w:rPr>
        <w:t>?</w:t>
      </w:r>
    </w:p>
    <w:p w:rsidRPr="003C1906" w:rsidR="00D71EB8" w:rsidP="003C1906" w:rsidRDefault="00D71EB8" w14:paraId="732BD459" w14:textId="75EBED89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Pr="003C1906" w:rsidR="00D71EB8" w:rsidP="003C1906" w:rsidRDefault="00D71EB8" w14:paraId="19548C7D" w14:textId="72E5E1D2">
      <w:pPr>
        <w:pStyle w:val="Default"/>
        <w:rPr>
          <w:rFonts w:asciiTheme="minorHAnsi" w:hAnsiTheme="minorHAnsi"/>
          <w:sz w:val="22"/>
          <w:szCs w:val="22"/>
        </w:rPr>
      </w:pPr>
    </w:p>
    <w:p w:rsidRPr="003C1906" w:rsidR="00D71EB8" w:rsidP="003C1906" w:rsidRDefault="00D71EB8" w14:paraId="781538B6" w14:textId="77777777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Pr="003C1906" w:rsidR="00D71EB8" w:rsidTr="003C1906" w14:paraId="6301F441" w14:textId="77777777">
        <w:tc>
          <w:tcPr>
            <w:tcW w:w="10348" w:type="dxa"/>
            <w:shd w:val="clear" w:color="auto" w:fill="auto"/>
          </w:tcPr>
          <w:p w:rsidRPr="003C1906" w:rsidR="00D71EB8" w:rsidP="003C1906" w:rsidRDefault="00D71EB8" w14:paraId="5B9E4D22" w14:textId="777777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86086">
              <w:rPr>
                <w:rFonts w:asciiTheme="minorHAnsi" w:hAnsiTheme="minorHAnsi"/>
                <w:color w:val="FF8AD8"/>
                <w:sz w:val="22"/>
                <w:szCs w:val="22"/>
              </w:rPr>
              <w:t>Is er een beschikking aanwezig? Zo ja, graag een kopie van de beschikking meesturen.</w:t>
            </w:r>
          </w:p>
        </w:tc>
      </w:tr>
    </w:tbl>
    <w:p w:rsidRPr="003C1906" w:rsidR="00D71EB8" w:rsidP="003C1906" w:rsidRDefault="00D71EB8" w14:paraId="5D0458D3" w14:textId="77777777">
      <w:pPr>
        <w:pStyle w:val="Default"/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="00D71EB8" w:rsidP="003C1906" w:rsidRDefault="00D71EB8" w14:paraId="0AD0701F" w14:textId="31B4E22A">
      <w:pPr>
        <w:autoSpaceDE w:val="0"/>
        <w:autoSpaceDN w:val="0"/>
        <w:adjustRightInd w:val="0"/>
        <w:rPr>
          <w:rFonts w:asciiTheme="minorHAnsi" w:hAnsiTheme="minorHAnsi"/>
        </w:rPr>
      </w:pPr>
    </w:p>
    <w:p w:rsidRPr="003C1906" w:rsidR="00084B9C" w:rsidP="00084B9C" w:rsidRDefault="00084B9C" w14:paraId="4F0FA972" w14:textId="77777777">
      <w:pPr>
        <w:rPr>
          <w:rFonts w:asciiTheme="minorHAnsi" w:hAnsiTheme="minorHAnsi"/>
        </w:rPr>
      </w:pPr>
    </w:p>
    <w:p w:rsidRPr="00586086" w:rsidR="00084B9C" w:rsidP="00084B9C" w:rsidRDefault="00084B9C" w14:paraId="26E457ED" w14:textId="4538F2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gewenste ingangsdatum?</w:t>
      </w:r>
    </w:p>
    <w:p w:rsidR="00084B9C" w:rsidP="79518D4F" w:rsidRDefault="00084B9C" w14:textId="2E47F58E" w14:paraId="302BF3CE" w14:noSpellErr="1">
      <w:pPr>
        <w:autoSpaceDE w:val="0"/>
        <w:autoSpaceDN w:val="0"/>
        <w:adjustRightInd w:val="0"/>
        <w:rPr>
          <w:rFonts w:ascii="Calibri" w:hAnsi="Calibri" w:asciiTheme="minorAscii" w:hAnsiTheme="minorAscii"/>
        </w:rPr>
      </w:pPr>
      <w:r w:rsidRPr="79518D4F">
        <w:rPr>
          <w:rFonts w:ascii="Calibri" w:hAnsi="Calibri" w:asciiTheme="minorAscii" w:hAnsiTheme="minorAsci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79518D4F">
        <w:rPr>
          <w:rFonts w:ascii="Calibri" w:hAnsi="Calibri" w:asciiTheme="minorAscii" w:hAnsiTheme="minorAscii"/>
        </w:rPr>
        <w:instrText xml:space="preserve"> FORMTEXT </w:instrText>
      </w:r>
      <w:r w:rsidRPr="003C1906">
        <w:rPr>
          <w:rFonts w:asciiTheme="minorHAnsi" w:hAnsiTheme="minorHAnsi"/>
        </w:rPr>
      </w:r>
      <w:r w:rsidRPr="79518D4F">
        <w:rPr>
          <w:rFonts w:ascii="Calibri" w:hAnsi="Calibri" w:asciiTheme="minorAscii" w:hAnsiTheme="minorAscii"/>
        </w:rPr>
        <w:fldChar w:fldCharType="separate"/>
      </w:r>
      <w:r w:rsidRPr="79518D4F" w:rsidR="00084B9C">
        <w:rPr>
          <w:rFonts w:ascii="Calibri" w:hAnsi="Calibri" w:asciiTheme="minorAscii" w:hAnsiTheme="minorAscii"/>
          <w:noProof/>
        </w:rPr>
        <w:t>&lt;klik hier en typ de tekst&gt;</w:t>
      </w:r>
      <w:r w:rsidRPr="79518D4F">
        <w:rPr>
          <w:rFonts w:ascii="Calibri" w:hAnsi="Calibri" w:asciiTheme="minorAscii" w:hAnsiTheme="minorAscii"/>
        </w:rPr>
        <w:fldChar w:fldCharType="end"/>
      </w:r>
    </w:p>
    <w:p w:rsidR="00084B9C" w:rsidP="003C1906" w:rsidRDefault="00084B9C" w14:paraId="633F33B5" w14:textId="0AAF95CD">
      <w:pPr>
        <w:rPr>
          <w:rFonts w:asciiTheme="minorHAnsi" w:hAnsiTheme="minorHAnsi"/>
        </w:rPr>
      </w:pPr>
    </w:p>
    <w:p w:rsidRPr="003C1906" w:rsidR="00084B9C" w:rsidP="003C1906" w:rsidRDefault="00084B9C" w14:paraId="0D12944B" w14:textId="77777777">
      <w:pPr>
        <w:rPr>
          <w:rFonts w:asciiTheme="minorHAnsi" w:hAnsiTheme="minorHAnsi"/>
        </w:rPr>
      </w:pPr>
    </w:p>
    <w:p w:rsidRPr="00586086" w:rsidR="00B220D1" w:rsidP="003C1906" w:rsidRDefault="00B220D1" w14:paraId="5145C1DA" w14:textId="1E1A947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86086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:rsidR="00B220D1" w:rsidP="003C1906" w:rsidRDefault="00B220D1" w14:paraId="7C2AA999" w14:textId="77777777">
      <w:pPr>
        <w:rPr>
          <w:rFonts w:asciiTheme="minorHAnsi" w:hAnsiTheme="minorHAnsi"/>
        </w:rPr>
      </w:pP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="003734E1" w:rsidP="003C1906" w:rsidRDefault="003734E1" w14:paraId="7016ECE2" w14:textId="26F890AB">
      <w:pPr>
        <w:rPr>
          <w:rFonts w:asciiTheme="minorHAnsi" w:hAnsiTheme="minorHAnsi"/>
        </w:rPr>
      </w:pPr>
    </w:p>
    <w:p w:rsidR="00F10F53" w:rsidP="00A50E4B" w:rsidRDefault="00F10F53" w14:paraId="323C7C87" w14:textId="55821B1D">
      <w:pPr>
        <w:rPr>
          <w:rFonts w:asciiTheme="minorHAnsi" w:hAnsiTheme="minorHAnsi"/>
        </w:rPr>
      </w:pPr>
    </w:p>
    <w:p w:rsidR="00F10F53" w:rsidP="00A50E4B" w:rsidRDefault="00F10F53" w14:paraId="5FBA5066" w14:textId="09AB4DCC">
      <w:pPr>
        <w:rPr>
          <w:rFonts w:asciiTheme="minorHAnsi" w:hAnsiTheme="minorHAnsi"/>
        </w:rPr>
      </w:pPr>
    </w:p>
    <w:p w:rsidR="00F10F53" w:rsidP="00A50E4B" w:rsidRDefault="00F10F53" w14:paraId="04AC04EE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Wij vragen u om belangrijke, aanvullende documenten mee te sturen. Graag hieronder vermelden welke documenten u mee stuurt:</w:t>
      </w:r>
    </w:p>
    <w:p w:rsidR="00F10F53" w:rsidP="00F10F53" w:rsidRDefault="00F10F53" w14:paraId="00E49BAF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C190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3C1906">
        <w:rPr>
          <w:rFonts w:asciiTheme="minorHAnsi" w:hAnsiTheme="minorHAnsi"/>
        </w:rPr>
        <w:instrText xml:space="preserve"> FORMTEXT </w:instrText>
      </w:r>
      <w:r w:rsidRPr="003C1906">
        <w:rPr>
          <w:rFonts w:asciiTheme="minorHAnsi" w:hAnsiTheme="minorHAnsi"/>
        </w:rPr>
      </w:r>
      <w:r w:rsidRPr="003C1906">
        <w:rPr>
          <w:rFonts w:asciiTheme="minorHAnsi" w:hAnsiTheme="minorHAnsi"/>
        </w:rPr>
        <w:fldChar w:fldCharType="separate"/>
      </w:r>
      <w:r w:rsidRPr="003C1906">
        <w:rPr>
          <w:rFonts w:asciiTheme="minorHAnsi" w:hAnsiTheme="minorHAnsi"/>
          <w:noProof/>
        </w:rPr>
        <w:t>&lt;klik hier en typ de tekst&gt;</w:t>
      </w:r>
      <w:r w:rsidRPr="003C1906">
        <w:rPr>
          <w:rFonts w:asciiTheme="minorHAnsi" w:hAnsiTheme="minorHAnsi"/>
        </w:rPr>
        <w:fldChar w:fldCharType="end"/>
      </w:r>
    </w:p>
    <w:p w:rsidR="00F10F53" w:rsidP="00A50E4B" w:rsidRDefault="00F10F53" w14:paraId="0BD43E70" w14:textId="5B091607">
      <w:pPr>
        <w:rPr>
          <w:rFonts w:asciiTheme="minorHAnsi" w:hAnsiTheme="minorHAnsi"/>
        </w:rPr>
      </w:pPr>
    </w:p>
    <w:p w:rsidR="00F10F53" w:rsidP="00A50E4B" w:rsidRDefault="00F10F53" w14:paraId="150B9ADE" w14:textId="7941041F">
      <w:pPr>
        <w:rPr>
          <w:rFonts w:asciiTheme="minorHAnsi" w:hAnsiTheme="minorHAnsi"/>
        </w:rPr>
      </w:pPr>
    </w:p>
    <w:p w:rsidR="00F10F53" w:rsidP="00A50E4B" w:rsidRDefault="00F10F53" w14:paraId="4E48126C" w14:textId="77777777">
      <w:pPr>
        <w:rPr>
          <w:rFonts w:asciiTheme="minorHAnsi" w:hAnsiTheme="minorHAnsi"/>
        </w:rPr>
      </w:pPr>
    </w:p>
    <w:p w:rsidR="00F10F53" w:rsidP="00A50E4B" w:rsidRDefault="00F10F53" w14:paraId="759665CF" w14:textId="1E3947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:rsidR="00F10F53" w:rsidP="00A50E4B" w:rsidRDefault="00F10F53" w14:paraId="1673A350" w14:textId="77777777">
      <w:pPr>
        <w:rPr>
          <w:rFonts w:asciiTheme="minorHAnsi" w:hAnsiTheme="minorHAnsi"/>
        </w:rPr>
      </w:pPr>
    </w:p>
    <w:p w:rsidR="00F10F53" w:rsidP="00A50E4B" w:rsidRDefault="00F10F53" w14:paraId="2AC3FDF4" w14:textId="3BF241B9">
      <w:pPr>
        <w:rPr>
          <w:rFonts w:asciiTheme="minorHAnsi" w:hAnsiTheme="minorHAnsi"/>
        </w:rPr>
      </w:pPr>
    </w:p>
    <w:p w:rsidR="00F10F53" w:rsidP="00A50E4B" w:rsidRDefault="00F10F53" w14:paraId="57D02601" w14:textId="3E6814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Handtekening/ Naam: ____________________________</w:t>
      </w:r>
    </w:p>
    <w:p w:rsidRPr="00E37C66" w:rsidR="00AD5F6F" w:rsidP="00A50E4B" w:rsidRDefault="00AD5F6F" w14:paraId="23DA58F0" w14:textId="77777777">
      <w:pPr>
        <w:rPr>
          <w:rFonts w:asciiTheme="minorHAnsi" w:hAnsiTheme="minorHAnsi"/>
        </w:rPr>
      </w:pPr>
    </w:p>
    <w:p w:rsidR="00F10F53" w:rsidRDefault="00F10F53" w14:paraId="5C2E6474" w14:textId="77777777">
      <w:pPr>
        <w:rPr>
          <w:rFonts w:asciiTheme="minorHAnsi" w:hAnsiTheme="minorHAnsi"/>
          <w:b/>
          <w:bCs/>
        </w:rPr>
      </w:pPr>
    </w:p>
    <w:p w:rsidR="00F10F53" w:rsidRDefault="00F10F53" w14:paraId="320D355E" w14:textId="77777777">
      <w:pPr>
        <w:rPr>
          <w:rFonts w:asciiTheme="minorHAnsi" w:hAnsiTheme="minorHAnsi"/>
          <w:b/>
          <w:bCs/>
        </w:rPr>
      </w:pPr>
    </w:p>
    <w:p w:rsidR="00F10F53" w:rsidRDefault="00F10F53" w14:paraId="0B2EA900" w14:textId="77777777">
      <w:pPr>
        <w:rPr>
          <w:rFonts w:asciiTheme="minorHAnsi" w:hAnsiTheme="minorHAnsi"/>
          <w:b/>
          <w:bCs/>
        </w:rPr>
      </w:pPr>
    </w:p>
    <w:p w:rsidR="00E37C66" w:rsidRDefault="006D2F88" w14:paraId="49D3BCFD" w14:textId="3FC5327D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</w:p>
    <w:p w:rsidRPr="006D2F88" w:rsidR="003734E1" w:rsidRDefault="003734E1" w14:paraId="65733434" w14:textId="038E087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:rsidRPr="00E37C66" w:rsidR="00E37C66" w:rsidRDefault="00E37C66" w14:paraId="5B06106C" w14:textId="32C6E611">
      <w:pPr>
        <w:rPr>
          <w:rFonts w:asciiTheme="minorHAnsi" w:hAnsiTheme="minorHAnsi"/>
          <w:b/>
          <w:sz w:val="22"/>
          <w:szCs w:val="22"/>
        </w:rPr>
      </w:pPr>
    </w:p>
    <w:sectPr w:rsidRPr="00E37C66" w:rsidR="00E37C66" w:rsidSect="00B6303E">
      <w:headerReference w:type="default" r:id="rId8"/>
      <w:footerReference w:type="even" r:id="rId9"/>
      <w:footerReference w:type="default" r:id="rId10"/>
      <w:pgSz w:w="11906" w:h="16838" w:orient="portrait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C0C" w:rsidP="00F752BC" w:rsidRDefault="00B16C0C" w14:paraId="4EE7C822" w14:textId="77777777">
      <w:r>
        <w:separator/>
      </w:r>
    </w:p>
  </w:endnote>
  <w:endnote w:type="continuationSeparator" w:id="0">
    <w:p w:rsidR="00B16C0C" w:rsidP="00F752BC" w:rsidRDefault="00B16C0C" w14:paraId="687075B5" w14:textId="77777777">
      <w:r>
        <w:continuationSeparator/>
      </w:r>
    </w:p>
  </w:endnote>
  <w:endnote w:type="continuationNotice" w:id="1">
    <w:p w:rsidR="00B16C0C" w:rsidRDefault="00B16C0C" w14:paraId="3CDE01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2F88" w:rsidP="003105E4" w:rsidRDefault="006D2F88" w14:paraId="58A8AD01" w14:textId="17C205DA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D2F88" w:rsidP="006D2F88" w:rsidRDefault="006D2F88" w14:paraId="28108D6F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D2F88" w:rsidP="003105E4" w:rsidRDefault="006D2F88" w14:paraId="32CF96F0" w14:textId="236D289F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Pr="006D2F88" w:rsidR="006D2F88" w:rsidP="006D2F88" w:rsidRDefault="006D2F88" w14:paraId="330717ED" w14:textId="360047D4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 w:rsidR="002039AB">
      <w:rPr>
        <w:rFonts w:asciiTheme="minorHAnsi" w:hAnsiTheme="minorHAnsi" w:cstheme="minorHAnsi"/>
      </w:rPr>
      <w:t xml:space="preserve"> GROOS v1.0</w:t>
    </w:r>
    <w:r w:rsidRPr="006D2F88">
      <w:rPr>
        <w:rFonts w:asciiTheme="minorHAnsi" w:hAnsiTheme="minorHAnsi" w:cstheme="minorHAnsi"/>
      </w:rPr>
      <w:tab/>
    </w:r>
    <w:r w:rsidR="00B536EE"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C0C" w:rsidP="00F752BC" w:rsidRDefault="00B16C0C" w14:paraId="67098DCD" w14:textId="77777777">
      <w:r>
        <w:separator/>
      </w:r>
    </w:p>
  </w:footnote>
  <w:footnote w:type="continuationSeparator" w:id="0">
    <w:p w:rsidR="00B16C0C" w:rsidP="00F752BC" w:rsidRDefault="00B16C0C" w14:paraId="1A64F464" w14:textId="77777777">
      <w:r>
        <w:continuationSeparator/>
      </w:r>
    </w:p>
  </w:footnote>
  <w:footnote w:type="continuationNotice" w:id="1">
    <w:p w:rsidR="00B16C0C" w:rsidRDefault="00B16C0C" w14:paraId="5D3FDB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p14">
  <w:p w:rsidR="00CB60FA" w:rsidP="00F752BC" w:rsidRDefault="3C8F1BAC" w14:paraId="3CBA45B9" w14:textId="652C7678">
    <w:pPr>
      <w:pStyle w:val="Koptekst"/>
      <w:jc w:val="right"/>
    </w:pPr>
    <w:r w:rsidR="79518D4F">
      <w:drawing>
        <wp:inline wp14:editId="6855D9D6" wp14:anchorId="75C9C45D">
          <wp:extent cx="6408422" cy="1425575"/>
          <wp:effectExtent l="0" t="0" r="5080" b="0"/>
          <wp:docPr id="1016011692" name="Afbeelding 3" descr="Logo voor e-mail ondertekening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Afbeelding 3"/>
                  <pic:cNvPicPr/>
                </pic:nvPicPr>
                <pic:blipFill>
                  <a:blip r:embed="R589c936d67244524">
                    <a:extLst xmlns:a="http://schemas.openxmlformats.org/drawingml/2006/main"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BF4E24B2-69F8-5C40-8B3D-F282656AC9C3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408422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732180" w:rsidR="00CB60FA" w:rsidP="00732180" w:rsidRDefault="00CB60FA" w14:paraId="5111ACA9" w14:textId="77777777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:rsidRPr="003C1906" w:rsidR="007669FA" w:rsidP="006D2F88" w:rsidRDefault="007669FA" w14:paraId="038C922F" w14:textId="57831A64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3C1906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2039AB">
      <w:rPr>
        <w:rFonts w:asciiTheme="minorHAnsi" w:hAnsiTheme="minorHAnsi"/>
        <w:b/>
        <w:color w:val="FF8AD8"/>
        <w:sz w:val="36"/>
        <w:szCs w:val="36"/>
      </w:rPr>
      <w:t>GROOS</w:t>
    </w:r>
  </w:p>
  <w:p w:rsidRPr="00096DE4" w:rsidR="00CB60FA" w:rsidP="00732180" w:rsidRDefault="00CB60FA" w14:paraId="2D60C7B9" w14:textId="19D6B62A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hybridMulti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hybridMulti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 w:eastAsia="Times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___WRD_EMBED_SUB_5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84B9C"/>
    <w:rsid w:val="00095EF0"/>
    <w:rsid w:val="00096DE4"/>
    <w:rsid w:val="000B109A"/>
    <w:rsid w:val="000D3AD1"/>
    <w:rsid w:val="000D711F"/>
    <w:rsid w:val="000E17ED"/>
    <w:rsid w:val="000F218B"/>
    <w:rsid w:val="00127621"/>
    <w:rsid w:val="00160E7F"/>
    <w:rsid w:val="0016381D"/>
    <w:rsid w:val="001762A9"/>
    <w:rsid w:val="00176C3B"/>
    <w:rsid w:val="001C197B"/>
    <w:rsid w:val="002039AB"/>
    <w:rsid w:val="00220F92"/>
    <w:rsid w:val="00240DEA"/>
    <w:rsid w:val="00244F02"/>
    <w:rsid w:val="0025146C"/>
    <w:rsid w:val="00251BD1"/>
    <w:rsid w:val="0025349E"/>
    <w:rsid w:val="00280029"/>
    <w:rsid w:val="00290BB6"/>
    <w:rsid w:val="002B2FD0"/>
    <w:rsid w:val="0030182B"/>
    <w:rsid w:val="00310D0C"/>
    <w:rsid w:val="003174EC"/>
    <w:rsid w:val="00342C15"/>
    <w:rsid w:val="00365C2C"/>
    <w:rsid w:val="00372947"/>
    <w:rsid w:val="003734E1"/>
    <w:rsid w:val="00384B34"/>
    <w:rsid w:val="003870C6"/>
    <w:rsid w:val="003C1906"/>
    <w:rsid w:val="00413E52"/>
    <w:rsid w:val="00426177"/>
    <w:rsid w:val="00496234"/>
    <w:rsid w:val="004F2C52"/>
    <w:rsid w:val="00517F91"/>
    <w:rsid w:val="00522709"/>
    <w:rsid w:val="00544977"/>
    <w:rsid w:val="00586086"/>
    <w:rsid w:val="0058779B"/>
    <w:rsid w:val="005965E9"/>
    <w:rsid w:val="00610147"/>
    <w:rsid w:val="00660940"/>
    <w:rsid w:val="006A02B5"/>
    <w:rsid w:val="006A2477"/>
    <w:rsid w:val="006B3907"/>
    <w:rsid w:val="006C00B9"/>
    <w:rsid w:val="006D2F88"/>
    <w:rsid w:val="006D7061"/>
    <w:rsid w:val="00732180"/>
    <w:rsid w:val="00742065"/>
    <w:rsid w:val="00755A92"/>
    <w:rsid w:val="0075622A"/>
    <w:rsid w:val="007669FA"/>
    <w:rsid w:val="0076E9AC"/>
    <w:rsid w:val="00777852"/>
    <w:rsid w:val="007C0895"/>
    <w:rsid w:val="007E6B88"/>
    <w:rsid w:val="007F171D"/>
    <w:rsid w:val="007F7973"/>
    <w:rsid w:val="0087501B"/>
    <w:rsid w:val="00881148"/>
    <w:rsid w:val="008E6C4D"/>
    <w:rsid w:val="00906314"/>
    <w:rsid w:val="00917CB2"/>
    <w:rsid w:val="00986E6E"/>
    <w:rsid w:val="009A75AF"/>
    <w:rsid w:val="009A7A7A"/>
    <w:rsid w:val="00A112A2"/>
    <w:rsid w:val="00A116D0"/>
    <w:rsid w:val="00A46540"/>
    <w:rsid w:val="00A50BB0"/>
    <w:rsid w:val="00A50E4B"/>
    <w:rsid w:val="00A70B87"/>
    <w:rsid w:val="00A857A8"/>
    <w:rsid w:val="00A87015"/>
    <w:rsid w:val="00A87165"/>
    <w:rsid w:val="00AA6E7A"/>
    <w:rsid w:val="00AD5F6F"/>
    <w:rsid w:val="00B02A20"/>
    <w:rsid w:val="00B16C0C"/>
    <w:rsid w:val="00B220D1"/>
    <w:rsid w:val="00B303D4"/>
    <w:rsid w:val="00B47FEF"/>
    <w:rsid w:val="00B5188A"/>
    <w:rsid w:val="00B536EE"/>
    <w:rsid w:val="00B6303E"/>
    <w:rsid w:val="00B8128C"/>
    <w:rsid w:val="00B81EA8"/>
    <w:rsid w:val="00BA3C08"/>
    <w:rsid w:val="00BD0487"/>
    <w:rsid w:val="00C24B48"/>
    <w:rsid w:val="00C67628"/>
    <w:rsid w:val="00C74FE6"/>
    <w:rsid w:val="00C75624"/>
    <w:rsid w:val="00CB60FA"/>
    <w:rsid w:val="00CD33DE"/>
    <w:rsid w:val="00D02755"/>
    <w:rsid w:val="00D1266A"/>
    <w:rsid w:val="00D22581"/>
    <w:rsid w:val="00D37526"/>
    <w:rsid w:val="00D61C21"/>
    <w:rsid w:val="00D71EB8"/>
    <w:rsid w:val="00D813D0"/>
    <w:rsid w:val="00DB3B86"/>
    <w:rsid w:val="00DC058E"/>
    <w:rsid w:val="00DF44BF"/>
    <w:rsid w:val="00E030B0"/>
    <w:rsid w:val="00E0368C"/>
    <w:rsid w:val="00E16017"/>
    <w:rsid w:val="00E37C66"/>
    <w:rsid w:val="00E37DBD"/>
    <w:rsid w:val="00E412DB"/>
    <w:rsid w:val="00E51492"/>
    <w:rsid w:val="00E703F7"/>
    <w:rsid w:val="00ED34BD"/>
    <w:rsid w:val="00EE6D27"/>
    <w:rsid w:val="00F10F53"/>
    <w:rsid w:val="00F17399"/>
    <w:rsid w:val="00F3162D"/>
    <w:rsid w:val="00F40AD8"/>
    <w:rsid w:val="00F63FE2"/>
    <w:rsid w:val="00F6622D"/>
    <w:rsid w:val="00F669E6"/>
    <w:rsid w:val="00F752BC"/>
    <w:rsid w:val="00FA02D4"/>
    <w:rsid w:val="00FC4DE0"/>
    <w:rsid w:val="00FE4D4E"/>
    <w:rsid w:val="0E42457A"/>
    <w:rsid w:val="106CFAEC"/>
    <w:rsid w:val="10D2F383"/>
    <w:rsid w:val="20FD35A9"/>
    <w:rsid w:val="2EFB3206"/>
    <w:rsid w:val="30CBCFA8"/>
    <w:rsid w:val="34B36B5E"/>
    <w:rsid w:val="36AC2C1B"/>
    <w:rsid w:val="38E3AC17"/>
    <w:rsid w:val="3C8F1BAC"/>
    <w:rsid w:val="3F6CC79F"/>
    <w:rsid w:val="4468290B"/>
    <w:rsid w:val="5DEC03FB"/>
    <w:rsid w:val="616555AB"/>
    <w:rsid w:val="61A3379C"/>
    <w:rsid w:val="6BE3E522"/>
    <w:rsid w:val="79518D4F"/>
    <w:rsid w:val="7C8863C8"/>
    <w:rsid w:val="7CC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F752BC"/>
    <w:rPr>
      <w:rFonts w:ascii="Times" w:hAnsi="Times" w:eastAsia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semiHidden/>
    <w:rsid w:val="00A87015"/>
    <w:rPr>
      <w:rFonts w:ascii="Segoe UI" w:hAnsi="Segoe UI" w:eastAsia="Times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styleId="TekstopmerkingChar" w:customStyle="1">
    <w:name w:val="Tekst opmerking Char"/>
    <w:basedOn w:val="Standaardalinea-lettertype"/>
    <w:link w:val="Tekstopmerking"/>
    <w:semiHidden/>
    <w:rsid w:val="00E0368C"/>
    <w:rPr>
      <w:rFonts w:ascii="Times" w:hAnsi="Times" w:eastAsia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semiHidden/>
    <w:rsid w:val="00E0368C"/>
    <w:rPr>
      <w:rFonts w:ascii="Times" w:hAnsi="Times" w:eastAsia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f64708b0a93b42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89c936d672445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d920-933c-4d87-bd8f-232f952d4f88}"/>
      </w:docPartPr>
      <w:docPartBody>
        <w:p w14:paraId="7AEF6C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Daphne Steenvoorden</dc:creator>
  <keywords/>
  <dc:description/>
  <lastModifiedBy>Marij Budde</lastModifiedBy>
  <revision>3</revision>
  <lastPrinted>2020-08-17T13:13:00.0000000Z</lastPrinted>
  <dcterms:created xsi:type="dcterms:W3CDTF">2020-11-20T13:07:00.0000000Z</dcterms:created>
  <dcterms:modified xsi:type="dcterms:W3CDTF">2020-11-23T10:58:30.9152963Z</dcterms:modified>
</coreProperties>
</file>